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712E7E" w:rsidRDefault="00712E7E" w:rsidP="00712E7E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proofErr w:type="gramStart"/>
      <w:r w:rsidR="00846FDE">
        <w:rPr>
          <w:sz w:val="24"/>
          <w:szCs w:val="24"/>
          <w:lang w:bidi="en-US"/>
        </w:rPr>
        <w:t xml:space="preserve">от  </w:t>
      </w:r>
      <w:r w:rsidR="00827D5E">
        <w:rPr>
          <w:sz w:val="24"/>
          <w:szCs w:val="24"/>
          <w:lang w:bidi="en-US"/>
        </w:rPr>
        <w:t>01.09.2023</w:t>
      </w:r>
      <w:proofErr w:type="gramEnd"/>
      <w:r w:rsidR="00827D5E">
        <w:rPr>
          <w:sz w:val="24"/>
          <w:szCs w:val="24"/>
          <w:lang w:bidi="en-US"/>
        </w:rPr>
        <w:t xml:space="preserve">  №</w:t>
      </w:r>
      <w:r w:rsidR="00827D5E" w:rsidRPr="00621E0B">
        <w:rPr>
          <w:sz w:val="24"/>
          <w:szCs w:val="24"/>
          <w:lang w:bidi="en-US"/>
        </w:rPr>
        <w:t>247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План работы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школьного спортивного клуба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МБОУ  «Верхнепотаповская СОШ»</w:t>
      </w:r>
      <w:bookmarkStart w:id="0" w:name="_GoBack"/>
      <w:bookmarkEnd w:id="0"/>
    </w:p>
    <w:p w:rsidR="00153953" w:rsidRPr="00BD3861" w:rsidRDefault="002361A8" w:rsidP="00153953">
      <w:pPr>
        <w:pStyle w:val="a3"/>
        <w:jc w:val="center"/>
        <w:rPr>
          <w:b w:val="0"/>
        </w:rPr>
      </w:pPr>
      <w:r>
        <w:t>на 202</w:t>
      </w:r>
      <w:r w:rsidR="00701B15">
        <w:t>3</w:t>
      </w:r>
      <w:r>
        <w:t>-202</w:t>
      </w:r>
      <w:r w:rsidR="00D93A85">
        <w:t>4</w:t>
      </w:r>
      <w:r w:rsidR="00153953" w:rsidRPr="00BD3861">
        <w:t xml:space="preserve"> учебный</w:t>
      </w:r>
      <w:r w:rsidR="00153953" w:rsidRPr="00BD3861">
        <w:rPr>
          <w:spacing w:val="-1"/>
        </w:rPr>
        <w:t xml:space="preserve"> </w:t>
      </w:r>
      <w:r w:rsidR="00153953" w:rsidRPr="00BD3861">
        <w:t>год</w:t>
      </w:r>
    </w:p>
    <w:p w:rsidR="00153953" w:rsidRPr="00BD3861" w:rsidRDefault="00153953" w:rsidP="00153953">
      <w:pPr>
        <w:spacing w:before="2" w:after="1"/>
        <w:rPr>
          <w:b/>
          <w:sz w:val="10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253"/>
        <w:gridCol w:w="1984"/>
        <w:gridCol w:w="2808"/>
      </w:tblGrid>
      <w:tr w:rsidR="00153953" w:rsidRPr="00BD3861" w:rsidTr="00453C21">
        <w:trPr>
          <w:trHeight w:val="321"/>
        </w:trPr>
        <w:tc>
          <w:tcPr>
            <w:tcW w:w="1020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№</w:t>
            </w:r>
            <w:r w:rsidRPr="00ED30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30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3953" w:rsidRPr="00BD3861" w:rsidTr="00453C21">
        <w:trPr>
          <w:trHeight w:val="642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 xml:space="preserve">Зачисление  в члены ШСК. 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645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Выборы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Совета ШСК.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ШСК</w:t>
            </w:r>
          </w:p>
          <w:p w:rsidR="00153953" w:rsidRPr="00ED30E6" w:rsidRDefault="00153953" w:rsidP="00153953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</w:p>
        </w:tc>
      </w:tr>
      <w:tr w:rsidR="00153953" w:rsidRPr="00BD3861" w:rsidTr="00453C21">
        <w:trPr>
          <w:trHeight w:val="964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Заседание</w:t>
            </w:r>
            <w:r w:rsidRPr="00ED30E6">
              <w:rPr>
                <w:spacing w:val="-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спортивного</w:t>
            </w:r>
            <w:r w:rsidRPr="00ED30E6">
              <w:rPr>
                <w:spacing w:val="-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клуба: </w:t>
            </w:r>
          </w:p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«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О рассмотрение </w:t>
            </w:r>
            <w:r w:rsidRPr="00ED30E6">
              <w:rPr>
                <w:spacing w:val="-5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локальных актов,  работы клуба, графиков,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расписаний,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планов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физкультурно-спортивных мероприятий».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 xml:space="preserve">Встреча с медицинским работником по вопросам  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самоконтроля состояния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здоровья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и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соблюдения</w:t>
            </w:r>
            <w:r w:rsidRPr="00ED30E6">
              <w:rPr>
                <w:spacing w:val="-5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правил личной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гигиены.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642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спортивно-массовых, физкультурно-спортивных и социально-значимых мероприятий ШСК.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27" w:right="142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</w:rPr>
              <w:t>Руководитель</w:t>
            </w:r>
            <w:r w:rsidRPr="00ED30E6">
              <w:rPr>
                <w:spacing w:val="-4"/>
                <w:sz w:val="28"/>
              </w:rPr>
              <w:t xml:space="preserve"> </w:t>
            </w:r>
            <w:r w:rsidRPr="00ED30E6">
              <w:rPr>
                <w:sz w:val="28"/>
              </w:rPr>
              <w:t>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pacing w:val="-68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ШСК</w:t>
            </w:r>
            <w:r w:rsidRPr="00ED30E6">
              <w:rPr>
                <w:spacing w:val="-68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в соответствии с календарным планом спортивно-массовых мероприятий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Конкурс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на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лучшую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постановку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физкультурно-оздоровительной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и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спортивно—массовой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работы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среди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классов.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7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Участие ШСК в школьных, муниципальных соревнованиях.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4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Проведение спортивных соревнований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школьников</w:t>
            </w:r>
            <w:r w:rsidRPr="00ED30E6">
              <w:rPr>
                <w:spacing w:val="-4"/>
                <w:sz w:val="28"/>
                <w:szCs w:val="28"/>
              </w:rPr>
              <w:t xml:space="preserve">: </w:t>
            </w:r>
            <w:r w:rsidRPr="00ED30E6">
              <w:rPr>
                <w:sz w:val="28"/>
                <w:szCs w:val="28"/>
              </w:rPr>
              <w:t>«Президентские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состязания».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апрель-май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1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Организация походов,</w:t>
            </w:r>
            <w:r w:rsidRPr="00ED30E6">
              <w:rPr>
                <w:spacing w:val="-1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экскурсий.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ШСК, заместитель  директора по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социальной и </w:t>
            </w:r>
            <w:r w:rsidRPr="00ED30E6">
              <w:rPr>
                <w:sz w:val="28"/>
                <w:szCs w:val="28"/>
              </w:rPr>
              <w:lastRenderedPageBreak/>
              <w:t>внеклассной работе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153953" w:rsidRDefault="00153953" w:rsidP="00153953">
            <w:pPr>
              <w:pStyle w:val="TableParagraph"/>
              <w:ind w:left="142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Вовлечение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 ШСК детей,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состоящих</w:t>
            </w:r>
            <w:r>
              <w:rPr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на разных видах школьного учёта.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142" w:righ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ШСК,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заместитель  директора по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социальной и внеклассной работе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Подведение итогов работы ШСК, поощрение членов клуба,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добившихся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высоких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показателей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физкультурно-спортивной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работе.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спортивно-массовых мероприятий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летнем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оздоровительном лагере (площадке).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ШСК</w:t>
            </w:r>
          </w:p>
        </w:tc>
      </w:tr>
    </w:tbl>
    <w:p w:rsidR="00126C82" w:rsidRPr="00E321BA" w:rsidRDefault="00126C82" w:rsidP="00153953">
      <w:pPr>
        <w:pStyle w:val="a3"/>
        <w:spacing w:before="7" w:line="242" w:lineRule="auto"/>
        <w:ind w:left="3602" w:right="2307" w:hanging="915"/>
        <w:jc w:val="center"/>
      </w:pPr>
    </w:p>
    <w:sectPr w:rsidR="00126C82" w:rsidRPr="00E321BA" w:rsidSect="00DC6EA8">
      <w:pgSz w:w="11920" w:h="16850"/>
      <w:pgMar w:top="1140" w:right="680" w:bottom="280" w:left="1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0C4"/>
    <w:multiLevelType w:val="hybridMultilevel"/>
    <w:tmpl w:val="F6FE27A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8D14B36"/>
    <w:multiLevelType w:val="hybridMultilevel"/>
    <w:tmpl w:val="4DA669DC"/>
    <w:lvl w:ilvl="0" w:tplc="94E6D5EE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C7E14">
      <w:numFmt w:val="bullet"/>
      <w:lvlText w:val="•"/>
      <w:lvlJc w:val="left"/>
      <w:pPr>
        <w:ind w:left="1032" w:hanging="166"/>
      </w:pPr>
      <w:rPr>
        <w:lang w:val="ru-RU" w:eastAsia="en-US" w:bidi="ar-SA"/>
      </w:rPr>
    </w:lvl>
    <w:lvl w:ilvl="2" w:tplc="522AAB1A">
      <w:numFmt w:val="bullet"/>
      <w:lvlText w:val="•"/>
      <w:lvlJc w:val="left"/>
      <w:pPr>
        <w:ind w:left="1965" w:hanging="166"/>
      </w:pPr>
      <w:rPr>
        <w:lang w:val="ru-RU" w:eastAsia="en-US" w:bidi="ar-SA"/>
      </w:rPr>
    </w:lvl>
    <w:lvl w:ilvl="3" w:tplc="9C70FE42">
      <w:numFmt w:val="bullet"/>
      <w:lvlText w:val="•"/>
      <w:lvlJc w:val="left"/>
      <w:pPr>
        <w:ind w:left="2897" w:hanging="166"/>
      </w:pPr>
      <w:rPr>
        <w:lang w:val="ru-RU" w:eastAsia="en-US" w:bidi="ar-SA"/>
      </w:rPr>
    </w:lvl>
    <w:lvl w:ilvl="4" w:tplc="CA9EA030">
      <w:numFmt w:val="bullet"/>
      <w:lvlText w:val="•"/>
      <w:lvlJc w:val="left"/>
      <w:pPr>
        <w:ind w:left="3830" w:hanging="166"/>
      </w:pPr>
      <w:rPr>
        <w:lang w:val="ru-RU" w:eastAsia="en-US" w:bidi="ar-SA"/>
      </w:rPr>
    </w:lvl>
    <w:lvl w:ilvl="5" w:tplc="EB48AD28">
      <w:numFmt w:val="bullet"/>
      <w:lvlText w:val="•"/>
      <w:lvlJc w:val="left"/>
      <w:pPr>
        <w:ind w:left="4763" w:hanging="166"/>
      </w:pPr>
      <w:rPr>
        <w:lang w:val="ru-RU" w:eastAsia="en-US" w:bidi="ar-SA"/>
      </w:rPr>
    </w:lvl>
    <w:lvl w:ilvl="6" w:tplc="43941AC8">
      <w:numFmt w:val="bullet"/>
      <w:lvlText w:val="•"/>
      <w:lvlJc w:val="left"/>
      <w:pPr>
        <w:ind w:left="5695" w:hanging="166"/>
      </w:pPr>
      <w:rPr>
        <w:lang w:val="ru-RU" w:eastAsia="en-US" w:bidi="ar-SA"/>
      </w:rPr>
    </w:lvl>
    <w:lvl w:ilvl="7" w:tplc="D708E1C8">
      <w:numFmt w:val="bullet"/>
      <w:lvlText w:val="•"/>
      <w:lvlJc w:val="left"/>
      <w:pPr>
        <w:ind w:left="6628" w:hanging="166"/>
      </w:pPr>
      <w:rPr>
        <w:lang w:val="ru-RU" w:eastAsia="en-US" w:bidi="ar-SA"/>
      </w:rPr>
    </w:lvl>
    <w:lvl w:ilvl="8" w:tplc="398AB560">
      <w:numFmt w:val="bullet"/>
      <w:lvlText w:val="•"/>
      <w:lvlJc w:val="left"/>
      <w:pPr>
        <w:ind w:left="7561" w:hanging="166"/>
      </w:pPr>
      <w:rPr>
        <w:lang w:val="ru-RU" w:eastAsia="en-US" w:bidi="ar-SA"/>
      </w:rPr>
    </w:lvl>
  </w:abstractNum>
  <w:abstractNum w:abstractNumId="2" w15:restartNumberingAfterBreak="0">
    <w:nsid w:val="423B21DD"/>
    <w:multiLevelType w:val="multilevel"/>
    <w:tmpl w:val="8F2857FE"/>
    <w:lvl w:ilvl="0">
      <w:start w:val="4"/>
      <w:numFmt w:val="decimal"/>
      <w:lvlText w:val="%1"/>
      <w:lvlJc w:val="left"/>
      <w:pPr>
        <w:ind w:left="100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9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1" w:hanging="518"/>
      </w:pPr>
      <w:rPr>
        <w:lang w:val="ru-RU" w:eastAsia="en-US" w:bidi="ar-SA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6EA8"/>
    <w:rsid w:val="000416D4"/>
    <w:rsid w:val="00126C82"/>
    <w:rsid w:val="00153953"/>
    <w:rsid w:val="002361A8"/>
    <w:rsid w:val="002666D7"/>
    <w:rsid w:val="002D7D0B"/>
    <w:rsid w:val="003802BA"/>
    <w:rsid w:val="004B75B4"/>
    <w:rsid w:val="005F0BB6"/>
    <w:rsid w:val="006B23F4"/>
    <w:rsid w:val="00701B15"/>
    <w:rsid w:val="00710FCE"/>
    <w:rsid w:val="00712E7E"/>
    <w:rsid w:val="00827D5E"/>
    <w:rsid w:val="00846FDE"/>
    <w:rsid w:val="008632DD"/>
    <w:rsid w:val="00A14500"/>
    <w:rsid w:val="00AD457D"/>
    <w:rsid w:val="00D93A85"/>
    <w:rsid w:val="00DC6EA8"/>
    <w:rsid w:val="00E321BA"/>
    <w:rsid w:val="00EB0401"/>
    <w:rsid w:val="00EF1DD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ECA4-4202-45AD-9655-A1F9767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6E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EA8"/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DC6EA8"/>
  </w:style>
  <w:style w:type="paragraph" w:customStyle="1" w:styleId="TableParagraph">
    <w:name w:val="Table Paragraph"/>
    <w:basedOn w:val="a"/>
    <w:uiPriority w:val="1"/>
    <w:qFormat/>
    <w:rsid w:val="00DC6EA8"/>
    <w:pPr>
      <w:ind w:left="105"/>
    </w:pPr>
  </w:style>
  <w:style w:type="paragraph" w:styleId="a6">
    <w:name w:val="Title"/>
    <w:basedOn w:val="a"/>
    <w:link w:val="a7"/>
    <w:qFormat/>
    <w:rsid w:val="00E321BA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E321B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a5">
    <w:name w:val="Абзац списка Знак"/>
    <w:link w:val="a4"/>
    <w:uiPriority w:val="1"/>
    <w:locked/>
    <w:rsid w:val="00EB04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16</cp:revision>
  <dcterms:created xsi:type="dcterms:W3CDTF">2022-03-14T09:27:00Z</dcterms:created>
  <dcterms:modified xsi:type="dcterms:W3CDTF">2024-01-10T10:46:00Z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